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CB" w:rsidRDefault="003027CB" w:rsidP="003027CB">
      <w:pPr>
        <w:pStyle w:val="a3"/>
        <w:tabs>
          <w:tab w:val="left" w:pos="1737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sz w:val="40"/>
          <w:szCs w:val="40"/>
          <w:cs/>
          <w:lang w:bidi="th-TH"/>
        </w:rPr>
        <w:t>โครงการสอน</w:t>
      </w: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สาระ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สุขศึกษาและพลศึกษา</w:t>
      </w:r>
    </w:p>
    <w:p w:rsidR="003027CB" w:rsidRDefault="003027CB" w:rsidP="003027CB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 xml:space="preserve">วิชา </w:t>
      </w:r>
      <w:r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สุขศึกษา</w:t>
      </w:r>
      <w:r w:rsidR="00AF7F76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AF7F76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267E93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ab/>
      </w:r>
      <w:r w:rsidR="00267E93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ชั้นประถมศึกษาปีที่</w:t>
      </w:r>
      <w:r>
        <w:rPr>
          <w:rFonts w:ascii="TH SarabunPSK" w:hAnsi="TH SarabunPSK" w:cs="TH SarabunPSK"/>
          <w:b/>
          <w:bCs/>
          <w:sz w:val="36"/>
          <w:szCs w:val="36"/>
          <w:lang w:bidi="th-TH"/>
        </w:rPr>
        <w:t>3</w:t>
      </w:r>
      <w:r w:rsidR="00267E93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267E93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267E93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1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คาบ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</w:p>
    <w:p w:rsidR="00AF7F76" w:rsidRDefault="003027CB" w:rsidP="003027CB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20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สัปดาห์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/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</w:t>
      </w:r>
      <w:r w:rsidR="00AF7F76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AF7F76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267E93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     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ภาคเรียนที่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2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ปีการศึกษา</w:t>
      </w:r>
      <w:r w:rsidR="009F7C5A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256</w:t>
      </w:r>
      <w:r w:rsidR="00E72381">
        <w:rPr>
          <w:rFonts w:ascii="TH SarabunPSK" w:eastAsia="Calibri" w:hAnsi="TH SarabunPSK" w:cs="TH SarabunPSK"/>
          <w:b/>
          <w:bCs/>
          <w:sz w:val="36"/>
          <w:szCs w:val="36"/>
        </w:rPr>
        <w:t>7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  <w:lang w:bidi="th-TH"/>
        </w:rPr>
        <w:t>ครูผู้สอน</w:t>
      </w:r>
      <w:r w:rsidR="00E72381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นาย</w:t>
      </w:r>
      <w:proofErr w:type="spellStart"/>
      <w:r w:rsidR="00E72381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วโร</w:t>
      </w:r>
      <w:proofErr w:type="spellEnd"/>
      <w:r w:rsidR="00E72381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>รส</w:t>
      </w:r>
      <w:proofErr w:type="gramEnd"/>
      <w:r w:rsidR="00E72381">
        <w:rPr>
          <w:rFonts w:ascii="TH SarabunPSK" w:eastAsia="Calibri" w:hAnsi="TH SarabunPSK" w:cs="TH SarabunPSK" w:hint="cs"/>
          <w:b/>
          <w:bCs/>
          <w:sz w:val="36"/>
          <w:szCs w:val="36"/>
          <w:cs/>
          <w:lang w:bidi="th-TH"/>
        </w:rPr>
        <w:t xml:space="preserve">  สารานพกุล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p w:rsidR="003027CB" w:rsidRDefault="003027CB" w:rsidP="003027CB">
      <w:pPr>
        <w:pStyle w:val="a3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</w:rPr>
        <w:tab/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4380"/>
        <w:gridCol w:w="1545"/>
        <w:gridCol w:w="1555"/>
        <w:gridCol w:w="1163"/>
      </w:tblGrid>
      <w:tr w:rsidR="003027CB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หน่วยที่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เรื่อง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สัปดาห์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จำนวนคาบ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  <w:t>หมายเหตุ</w:t>
            </w:r>
          </w:p>
        </w:tc>
      </w:tr>
      <w:tr w:rsidR="003027CB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การป้องกันโรคติดต่อ</w:t>
            </w:r>
          </w:p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การป้องกันโรคติดต่อ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1 - 4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7CB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 xml:space="preserve">อาหารหลัก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lang w:bidi="th-TH"/>
              </w:rPr>
              <w:t xml:space="preserve">5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หมู่ และธงโภชนาการ</w:t>
            </w:r>
          </w:p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อาหารหลัก </w:t>
            </w: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>5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 xml:space="preserve"> หมู่</w:t>
            </w:r>
          </w:p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2.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การเลือกรับประทานอาหารที่เหมาะสมตามหลักธงโภชนาการ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5 - 8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7CB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AF7F76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ทันต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สุ</w:t>
            </w:r>
            <w:r w:rsidR="003027C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ขภาพ</w:t>
            </w:r>
          </w:p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ความสำคัญของฟัน ชุดของฟัน และลักษณะของฟัน</w:t>
            </w:r>
          </w:p>
          <w:p w:rsidR="003027CB" w:rsidRDefault="003027CB" w:rsidP="00E30067">
            <w:pPr>
              <w:pStyle w:val="a3"/>
              <w:spacing w:line="276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2.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การแปรงฟันอย่างถูกวิธี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9 - 12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7CB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ความปลอดภัยจากอุบัติเหตุในบ้าน โรงเรียน และการเดินทาง</w:t>
            </w:r>
          </w:p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ความปลอดภัยจากอุบัติเหตุในบ้าน</w:t>
            </w:r>
          </w:p>
          <w:p w:rsidR="003027CB" w:rsidRDefault="003027CB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2.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ความปลอดภัยจากอุบัติเหตุในโรงเรียน</w:t>
            </w:r>
          </w:p>
          <w:p w:rsidR="00AF7F76" w:rsidRDefault="003027CB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3.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ความปลอดภัยจากอุบัติเหตุใน</w:t>
            </w:r>
          </w:p>
          <w:p w:rsidR="003027CB" w:rsidRDefault="003027CB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การเดินทาง</w:t>
            </w:r>
          </w:p>
          <w:p w:rsidR="003027CB" w:rsidRPr="00ED4533" w:rsidRDefault="003027CB" w:rsidP="00E30067">
            <w:pPr>
              <w:pStyle w:val="a3"/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6"/>
                <w:szCs w:val="36"/>
                <w:lang w:bidi="th-TH"/>
              </w:rPr>
              <w:t xml:space="preserve">4.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การขอความช่วยเหลือเมื่อเกิดเหตุร้ายหรืออุบัติเหตุ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13 - 16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7CB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  <w:t>การปฐมพยาบาลเมื่อบาดเจ็บจากการเล่น</w:t>
            </w:r>
          </w:p>
          <w:p w:rsidR="003027CB" w:rsidRPr="00CF4CD3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  <w:lang w:bidi="th-TH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 xml:space="preserve">1. </w:t>
            </w:r>
            <w:r w:rsidRPr="00CF4CD3">
              <w:rPr>
                <w:rFonts w:ascii="TH SarabunPSK" w:hAnsi="TH SarabunPSK" w:cs="TH SarabunPSK" w:hint="cs"/>
                <w:sz w:val="36"/>
                <w:szCs w:val="36"/>
                <w:cs/>
                <w:lang w:bidi="th-TH"/>
              </w:rPr>
              <w:t>การปฐมพยาบาลเมื่อบาดเจ็บจากการเล่น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17 - 20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  <w:tr w:rsidR="003027CB" w:rsidTr="00E3006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CB" w:rsidRDefault="003027CB" w:rsidP="00E30067">
            <w:pPr>
              <w:pStyle w:val="a3"/>
              <w:spacing w:line="276" w:lineRule="auto"/>
              <w:jc w:val="center"/>
              <w:rPr>
                <w:rFonts w:ascii="TH SarabunPSK" w:eastAsia="Calibri" w:hAnsi="TH SarabunPSK" w:cs="TH SarabunPSK"/>
                <w:sz w:val="36"/>
                <w:szCs w:val="36"/>
              </w:rPr>
            </w:pPr>
            <w:r>
              <w:rPr>
                <w:rFonts w:ascii="TH SarabunPSK" w:eastAsia="Calibri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7CB" w:rsidRDefault="003027CB" w:rsidP="00E30067">
            <w:pPr>
              <w:pStyle w:val="a3"/>
              <w:spacing w:line="276" w:lineRule="auto"/>
              <w:rPr>
                <w:rFonts w:ascii="TH SarabunPSK" w:eastAsia="Calibri" w:hAnsi="TH SarabunPSK" w:cs="TH SarabunPSK"/>
                <w:sz w:val="36"/>
                <w:szCs w:val="36"/>
              </w:rPr>
            </w:pPr>
          </w:p>
        </w:tc>
      </w:tr>
    </w:tbl>
    <w:p w:rsidR="003027CB" w:rsidRDefault="003027CB" w:rsidP="003027CB">
      <w:pPr>
        <w:pStyle w:val="a3"/>
        <w:rPr>
          <w:rFonts w:ascii="TH SarabunPSK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AF7F76" w:rsidRDefault="00AF7F76" w:rsidP="003027CB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AF7F76" w:rsidRDefault="00AF7F76" w:rsidP="003027CB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AF7F76" w:rsidRDefault="00AF7F76" w:rsidP="003027CB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AF7F76" w:rsidRDefault="00AF7F76" w:rsidP="003027CB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ผู้สอน</w:t>
      </w:r>
    </w:p>
    <w:p w:rsidR="003027CB" w:rsidRPr="001A1A55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 w:rsidRPr="001A1A55">
        <w:rPr>
          <w:rFonts w:ascii="TH SarabunPSK" w:eastAsia="Calibri" w:hAnsi="TH SarabunPSK" w:cs="TH SarabunPSK"/>
          <w:sz w:val="36"/>
          <w:szCs w:val="36"/>
        </w:rPr>
        <w:t>(</w:t>
      </w:r>
      <w:r w:rsidR="00E72381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นาย</w:t>
      </w:r>
      <w:proofErr w:type="spellStart"/>
      <w:r w:rsidR="00E72381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วโร</w:t>
      </w:r>
      <w:proofErr w:type="spellEnd"/>
      <w:r w:rsidR="00E72381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>รส  สารานพกุล</w:t>
      </w:r>
      <w:bookmarkStart w:id="0" w:name="_GoBack"/>
      <w:bookmarkEnd w:id="0"/>
      <w:r w:rsidRPr="001A1A55">
        <w:rPr>
          <w:rFonts w:ascii="TH SarabunPSK" w:eastAsia="Calibri" w:hAnsi="TH SarabunPSK" w:cs="TH SarabunPSK"/>
          <w:sz w:val="36"/>
          <w:szCs w:val="36"/>
        </w:rPr>
        <w:t>)</w:t>
      </w: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AF7F76" w:rsidRDefault="00AF7F76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 xml:space="preserve">.................................................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หัวหน้าฝ่ายวิชาการ</w:t>
      </w:r>
    </w:p>
    <w:p w:rsidR="003027CB" w:rsidRDefault="003027CB" w:rsidP="00267E93">
      <w:pPr>
        <w:pStyle w:val="a3"/>
        <w:ind w:left="2880" w:firstLine="720"/>
        <w:rPr>
          <w:rFonts w:ascii="TH SarabunPSK" w:eastAsia="Calibri" w:hAnsi="TH SarabunPSK" w:cs="TH SarabunPSK"/>
          <w:sz w:val="36"/>
          <w:szCs w:val="36"/>
        </w:rPr>
      </w:pPr>
      <w:proofErr w:type="gramStart"/>
      <w:r>
        <w:rPr>
          <w:rFonts w:ascii="TH SarabunPSK" w:eastAsia="Calibri" w:hAnsi="TH SarabunPSK" w:cs="TH SarabunPSK"/>
          <w:sz w:val="36"/>
          <w:szCs w:val="36"/>
        </w:rPr>
        <w:t xml:space="preserve">( 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นางสายฝน</w:t>
      </w:r>
      <w:proofErr w:type="gramEnd"/>
      <w:r w:rsidR="00267E93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3027CB" w:rsidRDefault="003027CB" w:rsidP="003027CB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AF7F76" w:rsidRDefault="00AF7F76" w:rsidP="003027CB">
      <w:pPr>
        <w:pStyle w:val="a3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ลงชื่อ</w:t>
      </w:r>
      <w:r>
        <w:rPr>
          <w:rFonts w:ascii="TH SarabunPSK" w:eastAsia="Calibri" w:hAnsi="TH SarabunPSK" w:cs="TH SarabunPSK"/>
          <w:sz w:val="36"/>
          <w:szCs w:val="36"/>
        </w:rPr>
        <w:t>...................................................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ผู้อำนวยการโรงเรียน</w:t>
      </w:r>
    </w:p>
    <w:p w:rsidR="003027CB" w:rsidRDefault="003027CB" w:rsidP="003027CB">
      <w:pPr>
        <w:pStyle w:val="a3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t xml:space="preserve">                                              (</w:t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นายรุติ</w:t>
      </w:r>
      <w:proofErr w:type="spellStart"/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พงษ์</w:t>
      </w:r>
      <w:proofErr w:type="spellEnd"/>
      <w:r w:rsidR="00267E93">
        <w:rPr>
          <w:rFonts w:ascii="TH SarabunPSK" w:eastAsia="Calibri" w:hAnsi="TH SarabunPSK" w:cs="TH SarabunPSK" w:hint="cs"/>
          <w:sz w:val="36"/>
          <w:szCs w:val="36"/>
          <w:cs/>
          <w:lang w:bidi="th-TH"/>
        </w:rPr>
        <w:tab/>
      </w:r>
      <w:r>
        <w:rPr>
          <w:rFonts w:ascii="TH SarabunPSK" w:eastAsia="Calibri" w:hAnsi="TH SarabunPSK" w:cs="TH SarabunPSK"/>
          <w:sz w:val="36"/>
          <w:szCs w:val="36"/>
          <w:cs/>
          <w:lang w:bidi="th-TH"/>
        </w:rPr>
        <w:t>สายเกิด</w:t>
      </w:r>
      <w:r>
        <w:rPr>
          <w:rFonts w:ascii="TH SarabunPSK" w:eastAsia="Calibri" w:hAnsi="TH SarabunPSK" w:cs="TH SarabunPSK"/>
          <w:sz w:val="36"/>
          <w:szCs w:val="36"/>
        </w:rPr>
        <w:t>)</w:t>
      </w: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3027CB" w:rsidRDefault="003027CB" w:rsidP="003027CB">
      <w:pPr>
        <w:pStyle w:val="a3"/>
        <w:jc w:val="center"/>
        <w:rPr>
          <w:rFonts w:ascii="TH SarabunPSK" w:eastAsia="Calibri" w:hAnsi="TH SarabunPSK" w:cs="TH SarabunPSK"/>
          <w:sz w:val="36"/>
          <w:szCs w:val="36"/>
        </w:rPr>
      </w:pPr>
    </w:p>
    <w:p w:rsidR="004F0933" w:rsidRDefault="004F0933" w:rsidP="003027CB">
      <w:pPr>
        <w:pStyle w:val="a3"/>
      </w:pPr>
    </w:p>
    <w:sectPr w:rsidR="004F0933" w:rsidSect="00C90E73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027CB"/>
    <w:rsid w:val="001A1A55"/>
    <w:rsid w:val="00267E93"/>
    <w:rsid w:val="00283C17"/>
    <w:rsid w:val="002D46E2"/>
    <w:rsid w:val="003027CB"/>
    <w:rsid w:val="004654FA"/>
    <w:rsid w:val="004F0933"/>
    <w:rsid w:val="00675BC7"/>
    <w:rsid w:val="00682318"/>
    <w:rsid w:val="00736EF8"/>
    <w:rsid w:val="0090356C"/>
    <w:rsid w:val="009835AC"/>
    <w:rsid w:val="00992150"/>
    <w:rsid w:val="009F7C5A"/>
    <w:rsid w:val="00AB1730"/>
    <w:rsid w:val="00AC135D"/>
    <w:rsid w:val="00AF7F76"/>
    <w:rsid w:val="00B75017"/>
    <w:rsid w:val="00D12279"/>
    <w:rsid w:val="00E72381"/>
    <w:rsid w:val="00EC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C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9035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6C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90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3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903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903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9035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9035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90356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9035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0356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a5">
    <w:name w:val="Title"/>
    <w:basedOn w:val="a"/>
    <w:next w:val="a"/>
    <w:link w:val="a6"/>
    <w:uiPriority w:val="10"/>
    <w:qFormat/>
    <w:rsid w:val="00903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a6">
    <w:name w:val="ชื่อเรื่อง อักขระ"/>
    <w:basedOn w:val="a0"/>
    <w:link w:val="a5"/>
    <w:uiPriority w:val="10"/>
    <w:rsid w:val="00903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035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9035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90356C"/>
    <w:rPr>
      <w:b/>
      <w:bCs/>
    </w:rPr>
  </w:style>
  <w:style w:type="character" w:styleId="aa">
    <w:name w:val="Emphasis"/>
    <w:basedOn w:val="a0"/>
    <w:uiPriority w:val="20"/>
    <w:qFormat/>
    <w:rsid w:val="0090356C"/>
    <w:rPr>
      <w:i/>
      <w:iCs/>
    </w:rPr>
  </w:style>
  <w:style w:type="paragraph" w:styleId="ab">
    <w:name w:val="List Paragraph"/>
    <w:basedOn w:val="a"/>
    <w:uiPriority w:val="34"/>
    <w:qFormat/>
    <w:rsid w:val="009035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ac">
    <w:name w:val="Quote"/>
    <w:basedOn w:val="a"/>
    <w:next w:val="a"/>
    <w:link w:val="ad"/>
    <w:uiPriority w:val="29"/>
    <w:qFormat/>
    <w:rsid w:val="0090356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ad">
    <w:name w:val="คำอ้างอิง อักขระ"/>
    <w:basedOn w:val="a0"/>
    <w:link w:val="ac"/>
    <w:uiPriority w:val="29"/>
    <w:rsid w:val="0090356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0356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90356C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0356C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0356C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0356C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0356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0356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0356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COMPUTER</dc:creator>
  <cp:lastModifiedBy>Asus</cp:lastModifiedBy>
  <cp:revision>10</cp:revision>
  <dcterms:created xsi:type="dcterms:W3CDTF">2017-10-30T06:52:00Z</dcterms:created>
  <dcterms:modified xsi:type="dcterms:W3CDTF">2024-10-04T05:40:00Z</dcterms:modified>
</cp:coreProperties>
</file>